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38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округа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565C00" w:rsidRPr="00565C00" w:rsidRDefault="00565C00" w:rsidP="00565C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2008</w:t>
      </w:r>
      <w:r w:rsidR="00EA5B22">
        <w:rPr>
          <w:rFonts w:ascii="Times New Roman" w:hAnsi="Times New Roman" w:cs="Times New Roman"/>
          <w:sz w:val="44"/>
          <w:szCs w:val="44"/>
        </w:rPr>
        <w:t>-2019</w:t>
      </w:r>
    </w:p>
    <w:p w:rsidR="0014269F" w:rsidRPr="0014269F" w:rsidRDefault="0014269F" w:rsidP="0014269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14269F" w:rsidRPr="0014269F" w:rsidRDefault="0014269F" w:rsidP="0014269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14269F" w:rsidRPr="0014269F" w:rsidRDefault="0014269F" w:rsidP="0014269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14269F" w:rsidRPr="0014269F" w:rsidRDefault="0014269F" w:rsidP="0014269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2008</w:t>
      </w:r>
      <w:r w:rsidR="00EA5B22">
        <w:rPr>
          <w:rFonts w:ascii="Times New Roman" w:hAnsi="Times New Roman" w:cs="Times New Roman"/>
          <w:b/>
          <w:sz w:val="23"/>
          <w:szCs w:val="23"/>
        </w:rPr>
        <w:t>-2019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  <w:r w:rsidR="00EA5B22">
        <w:rPr>
          <w:rFonts w:ascii="Times New Roman" w:hAnsi="Times New Roman" w:cs="Times New Roman"/>
          <w:b/>
          <w:sz w:val="23"/>
          <w:szCs w:val="23"/>
        </w:rPr>
        <w:t>ы</w:t>
      </w:r>
    </w:p>
    <w:p w:rsidR="0014269F" w:rsidRPr="0014269F" w:rsidRDefault="0014269F" w:rsidP="0014269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4269F" w:rsidRPr="0014269F" w:rsidRDefault="0014269F" w:rsidP="00142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2008</w:t>
      </w:r>
      <w:r w:rsidR="00F618EF">
        <w:rPr>
          <w:rFonts w:ascii="Times New Roman" w:hAnsi="Times New Roman" w:cs="Times New Roman"/>
          <w:sz w:val="23"/>
          <w:szCs w:val="23"/>
        </w:rPr>
        <w:t>-2019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="00F618EF">
        <w:rPr>
          <w:rFonts w:ascii="Times New Roman" w:hAnsi="Times New Roman" w:cs="Times New Roman"/>
          <w:sz w:val="23"/>
          <w:szCs w:val="23"/>
        </w:rPr>
        <w:t>ы</w:t>
      </w:r>
      <w:bookmarkStart w:id="0" w:name="_GoBack"/>
      <w:bookmarkEnd w:id="0"/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14269F" w:rsidRPr="0014269F" w:rsidRDefault="0014269F" w:rsidP="001426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опись включено </w:t>
      </w:r>
      <w:r w:rsidR="00B160DA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B160DA">
        <w:rPr>
          <w:rFonts w:ascii="Times New Roman" w:hAnsi="Times New Roman" w:cs="Times New Roman"/>
          <w:color w:val="000000" w:themeColor="text1"/>
          <w:sz w:val="23"/>
          <w:szCs w:val="23"/>
        </w:rPr>
        <w:t>два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</w:t>
      </w:r>
      <w:r w:rsidR="00B160D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14269F" w:rsidRPr="0014269F" w:rsidRDefault="0014269F" w:rsidP="001426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14269F" w:rsidRPr="00B160DA" w:rsidRDefault="00862D8F" w:rsidP="00B160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160DA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B160DA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B160DA">
        <w:rPr>
          <w:rFonts w:ascii="Times New Roman" w:hAnsi="Times New Roman" w:cs="Times New Roman"/>
          <w:sz w:val="24"/>
          <w:szCs w:val="28"/>
        </w:rPr>
        <w:t>»</w:t>
      </w:r>
      <w:r w:rsidR="0014269F" w:rsidRPr="00B160DA">
        <w:rPr>
          <w:rFonts w:ascii="Times New Roman" w:hAnsi="Times New Roman" w:cs="Times New Roman"/>
          <w:sz w:val="24"/>
          <w:szCs w:val="28"/>
        </w:rPr>
        <w:t>.</w:t>
      </w:r>
    </w:p>
    <w:p w:rsidR="00B160DA" w:rsidRPr="00B160DA" w:rsidRDefault="00EF75FD" w:rsidP="00EF75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F75FD">
        <w:rPr>
          <w:rFonts w:ascii="Times New Roman" w:hAnsi="Times New Roman" w:cs="Times New Roman"/>
          <w:sz w:val="24"/>
          <w:szCs w:val="28"/>
        </w:rPr>
        <w:t>Журнал регистрации постановлений председателя городской Думы МО «</w:t>
      </w:r>
      <w:proofErr w:type="spellStart"/>
      <w:r w:rsidRPr="00EF75FD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EF75FD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14269F" w:rsidRPr="0014269F" w:rsidRDefault="0014269F" w:rsidP="0014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69F" w:rsidRPr="0014269F" w:rsidRDefault="0014269F" w:rsidP="0014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269F" w:rsidRPr="0014269F" w:rsidRDefault="0014269F" w:rsidP="0014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14269F" w:rsidRPr="0014269F" w:rsidRDefault="0014269F" w:rsidP="0014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14269F" w:rsidRPr="0014269F" w:rsidRDefault="0014269F" w:rsidP="00142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>Совета депутатов                                                                                                    О.В. Медведева</w:t>
      </w: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E" w:rsidRDefault="008B660E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2C28B9" w:rsidRPr="002C28B9" w:rsidRDefault="002C28B9" w:rsidP="002C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8B9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2C28B9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2C28B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2C28B9" w:rsidRPr="002C28B9" w:rsidRDefault="002C28B9" w:rsidP="002C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8B9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2C28B9" w:rsidP="002C2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C28B9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proofErr w:type="gramStart"/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</w:t>
            </w:r>
            <w:proofErr w:type="gramEnd"/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20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</w:t>
            </w:r>
            <w:r w:rsidR="00BA0DC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  <w:r w:rsidR="00EA5B2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-2019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276"/>
        <w:gridCol w:w="3686"/>
        <w:gridCol w:w="1984"/>
        <w:gridCol w:w="992"/>
        <w:gridCol w:w="993"/>
      </w:tblGrid>
      <w:tr w:rsidR="008E6838" w:rsidRPr="008E6838" w:rsidTr="0088319A">
        <w:trPr>
          <w:cantSplit/>
          <w:trHeight w:val="631"/>
        </w:trPr>
        <w:tc>
          <w:tcPr>
            <w:tcW w:w="596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88319A">
        <w:trPr>
          <w:cantSplit/>
          <w:trHeight w:val="174"/>
        </w:trPr>
        <w:tc>
          <w:tcPr>
            <w:tcW w:w="596" w:type="dxa"/>
          </w:tcPr>
          <w:p w:rsidR="008E6838" w:rsidRPr="008E6838" w:rsidRDefault="00CA46CE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6838" w:rsidRPr="008E6838" w:rsidRDefault="00FD1C8C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2584635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838"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984" w:type="dxa"/>
            <w:shd w:val="clear" w:color="auto" w:fill="auto"/>
          </w:tcPr>
          <w:p w:rsidR="008E6838" w:rsidRDefault="00CA46CE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января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FD1C8C" w:rsidRPr="008E6838" w:rsidRDefault="00CA46CE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августа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CA46CE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337" w:rsidRPr="008E6838" w:rsidTr="0088319A">
        <w:trPr>
          <w:cantSplit/>
          <w:trHeight w:val="174"/>
        </w:trPr>
        <w:tc>
          <w:tcPr>
            <w:tcW w:w="596" w:type="dxa"/>
          </w:tcPr>
          <w:p w:rsidR="00195337" w:rsidRPr="008E6838" w:rsidRDefault="00195337" w:rsidP="0019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2602978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72б</w:t>
            </w:r>
            <w:bookmarkEnd w:id="2"/>
          </w:p>
        </w:tc>
        <w:tc>
          <w:tcPr>
            <w:tcW w:w="1276" w:type="dxa"/>
            <w:shd w:val="clear" w:color="auto" w:fill="auto"/>
          </w:tcPr>
          <w:p w:rsidR="00195337" w:rsidRPr="008E6838" w:rsidRDefault="00195337" w:rsidP="0019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195337" w:rsidRPr="008E6838" w:rsidRDefault="00195337" w:rsidP="00195337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постановлений председателя </w:t>
            </w:r>
            <w:bookmarkStart w:id="3" w:name="_Hlk2258386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</w:p>
        </w:tc>
        <w:tc>
          <w:tcPr>
            <w:tcW w:w="1984" w:type="dxa"/>
            <w:shd w:val="clear" w:color="auto" w:fill="auto"/>
          </w:tcPr>
          <w:p w:rsidR="00195337" w:rsidRDefault="00195337" w:rsidP="00195337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января 2008</w:t>
            </w:r>
          </w:p>
          <w:p w:rsidR="00195337" w:rsidRDefault="00195337" w:rsidP="00195337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 2019</w:t>
            </w:r>
          </w:p>
          <w:p w:rsidR="00195337" w:rsidRPr="008E6838" w:rsidRDefault="00195337" w:rsidP="00195337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95337" w:rsidRPr="008E6838" w:rsidRDefault="00195337" w:rsidP="00195337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95337" w:rsidRPr="008E6838" w:rsidRDefault="00195337" w:rsidP="00195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892AAF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892AAF">
        <w:rPr>
          <w:rFonts w:ascii="Times New Roman" w:eastAsia="Times New Roman" w:hAnsi="Times New Roman" w:cs="Times New Roman"/>
          <w:bCs/>
          <w:sz w:val="24"/>
          <w:szCs w:val="20"/>
        </w:rPr>
        <w:t>два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892AAF">
        <w:rPr>
          <w:rFonts w:ascii="Times New Roman" w:eastAsia="Times New Roman" w:hAnsi="Times New Roman" w:cs="Times New Roman"/>
          <w:bCs/>
          <w:sz w:val="24"/>
          <w:szCs w:val="20"/>
        </w:rPr>
        <w:t>а</w:t>
      </w:r>
      <w:r w:rsidR="00714E8D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том числе</w:t>
      </w:r>
    </w:p>
    <w:p w:rsidR="008E6838" w:rsidRPr="008E6838" w:rsidRDefault="00A00C8C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 72а, 72б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22758"/>
    <w:multiLevelType w:val="hybridMultilevel"/>
    <w:tmpl w:val="6594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D08AA"/>
    <w:rsid w:val="000E4390"/>
    <w:rsid w:val="0014269F"/>
    <w:rsid w:val="00153C24"/>
    <w:rsid w:val="00195337"/>
    <w:rsid w:val="002405CA"/>
    <w:rsid w:val="00260242"/>
    <w:rsid w:val="002C28B9"/>
    <w:rsid w:val="002F69B7"/>
    <w:rsid w:val="00336230"/>
    <w:rsid w:val="003B4A51"/>
    <w:rsid w:val="003C0F7B"/>
    <w:rsid w:val="00495411"/>
    <w:rsid w:val="00565C00"/>
    <w:rsid w:val="0058742F"/>
    <w:rsid w:val="005C6FE0"/>
    <w:rsid w:val="00680934"/>
    <w:rsid w:val="00713FB2"/>
    <w:rsid w:val="00714E8D"/>
    <w:rsid w:val="00756189"/>
    <w:rsid w:val="00862D8F"/>
    <w:rsid w:val="008813C0"/>
    <w:rsid w:val="0088319A"/>
    <w:rsid w:val="00892AAF"/>
    <w:rsid w:val="008B660E"/>
    <w:rsid w:val="008E6838"/>
    <w:rsid w:val="00953F46"/>
    <w:rsid w:val="009B378A"/>
    <w:rsid w:val="009C74C3"/>
    <w:rsid w:val="009D70CB"/>
    <w:rsid w:val="00A00C8C"/>
    <w:rsid w:val="00B14FC7"/>
    <w:rsid w:val="00B160DA"/>
    <w:rsid w:val="00B6619D"/>
    <w:rsid w:val="00BA0DC6"/>
    <w:rsid w:val="00BD2C12"/>
    <w:rsid w:val="00BE62A6"/>
    <w:rsid w:val="00C335DA"/>
    <w:rsid w:val="00C54D24"/>
    <w:rsid w:val="00C950A3"/>
    <w:rsid w:val="00CA46CE"/>
    <w:rsid w:val="00CA5771"/>
    <w:rsid w:val="00CB5793"/>
    <w:rsid w:val="00CD6BF1"/>
    <w:rsid w:val="00D239AE"/>
    <w:rsid w:val="00D35FB2"/>
    <w:rsid w:val="00D4103C"/>
    <w:rsid w:val="00DE2274"/>
    <w:rsid w:val="00E343E6"/>
    <w:rsid w:val="00EA5AF6"/>
    <w:rsid w:val="00EA5B22"/>
    <w:rsid w:val="00EF75FD"/>
    <w:rsid w:val="00F618EF"/>
    <w:rsid w:val="00F74F75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F59D-E004-4080-97AD-224788F5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18</cp:revision>
  <dcterms:created xsi:type="dcterms:W3CDTF">2026-03-27T08:51:00Z</dcterms:created>
  <dcterms:modified xsi:type="dcterms:W3CDTF">2026-04-03T08:28:00Z</dcterms:modified>
</cp:coreProperties>
</file>